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4AE9" w14:textId="1A017D54" w:rsidR="00250B30" w:rsidRDefault="00250B30">
      <w:pPr>
        <w:spacing w:after="5" w:line="259" w:lineRule="auto"/>
        <w:ind w:left="-282" w:right="-405" w:firstLine="0"/>
        <w:jc w:val="left"/>
      </w:pPr>
    </w:p>
    <w:p w14:paraId="3D0651ED" w14:textId="32AD5AA4" w:rsidR="00250B30" w:rsidRDefault="000C7FA2" w:rsidP="00633EC0">
      <w:pPr>
        <w:spacing w:after="253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  <w:r w:rsidR="00633EC0">
        <w:rPr>
          <w:b/>
        </w:rPr>
        <w:t xml:space="preserve">              </w:t>
      </w:r>
      <w:r>
        <w:rPr>
          <w:b/>
        </w:rPr>
        <w:t>Vítězné výrobky - Výrobek OK</w:t>
      </w:r>
      <w:r>
        <w:rPr>
          <w:rFonts w:ascii="Times New Roman" w:eastAsia="Times New Roman" w:hAnsi="Times New Roman" w:cs="Times New Roman"/>
          <w:vertAlign w:val="superscript"/>
        </w:rPr>
        <w:t>®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 202</w:t>
      </w:r>
      <w:r w:rsidR="0084310D">
        <w:rPr>
          <w:b/>
        </w:rPr>
        <w:t>3</w:t>
      </w:r>
      <w:r>
        <w:rPr>
          <w:b/>
        </w:rPr>
        <w:t xml:space="preserve"> </w:t>
      </w:r>
    </w:p>
    <w:p w14:paraId="3681C3BF" w14:textId="77777777" w:rsidR="00250B30" w:rsidRDefault="000C7FA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b/>
          <w:sz w:val="22"/>
        </w:rPr>
        <w:t xml:space="preserve"> </w:t>
      </w:r>
    </w:p>
    <w:tbl>
      <w:tblPr>
        <w:tblStyle w:val="TableGrid"/>
        <w:tblW w:w="8896" w:type="dxa"/>
        <w:tblInd w:w="-112" w:type="dxa"/>
        <w:tblCellMar>
          <w:top w:w="46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34"/>
        <w:gridCol w:w="3401"/>
        <w:gridCol w:w="4961"/>
      </w:tblGrid>
      <w:tr w:rsidR="00250B30" w14:paraId="32A0C936" w14:textId="77777777" w:rsidTr="006B6C06">
        <w:trPr>
          <w:trHeight w:val="5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3F3747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385DCF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Kategorie: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739ED3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Oceněný výrobek a výrobce: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0B30" w14:paraId="337FB8C5" w14:textId="77777777" w:rsidTr="006B6C06">
        <w:trPr>
          <w:trHeight w:val="12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D53FE2C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A4ACADA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Masné výrobky tepelně opracované včetně uzených mas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933254" w14:textId="778FFF14" w:rsidR="00662E6F" w:rsidRDefault="00D22C44" w:rsidP="00B87A3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Králičí šunka</w:t>
            </w:r>
            <w:r w:rsidR="00B87A34">
              <w:t xml:space="preserve"> </w:t>
            </w:r>
          </w:p>
          <w:p w14:paraId="71780B9D" w14:textId="786F7D65" w:rsidR="00662E6F" w:rsidRDefault="00D22C44" w:rsidP="00B87A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Agrolapin s.r.o.</w:t>
            </w:r>
          </w:p>
          <w:p w14:paraId="1DC9B358" w14:textId="0D5B196D" w:rsidR="00F257ED" w:rsidRDefault="00F257ED" w:rsidP="00B87A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Bránice</w:t>
            </w:r>
          </w:p>
          <w:p w14:paraId="2BB67081" w14:textId="2610CB13" w:rsidR="00F257ED" w:rsidRPr="00F257ED" w:rsidRDefault="00F257ED" w:rsidP="00B87A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Zemědělské družstvo Újezd u Uničova</w:t>
            </w:r>
          </w:p>
          <w:p w14:paraId="629C34F9" w14:textId="7D845E04" w:rsidR="00662E6F" w:rsidRDefault="00662E6F" w:rsidP="00B87A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Tlačenka z Gruntu</w:t>
            </w:r>
          </w:p>
          <w:p w14:paraId="22550A7A" w14:textId="78A11763" w:rsidR="00250B30" w:rsidRPr="00662E6F" w:rsidRDefault="00662E6F" w:rsidP="00B87A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Zemědělské družstvo Unčovice</w:t>
            </w:r>
            <w:r w:rsidR="00B87A34" w:rsidRPr="00662E6F"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</w:tc>
      </w:tr>
      <w:tr w:rsidR="00250B30" w14:paraId="15B01316" w14:textId="77777777" w:rsidTr="006B6C06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5E03E39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6BFF6AF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Masné výrobky trvanlivé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677994" w14:textId="77777777" w:rsidR="00250B30" w:rsidRDefault="004705D2">
            <w:pPr>
              <w:spacing w:after="0" w:line="259" w:lineRule="auto"/>
              <w:ind w:left="0" w:right="282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nehodnoceno</w:t>
            </w:r>
            <w:r w:rsidR="000C7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0B30" w14:paraId="0732600E" w14:textId="77777777" w:rsidTr="006B6C06">
        <w:trPr>
          <w:trHeight w:val="7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ED8F12F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3A968C7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Sýry včetně tvarohu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5253F76" w14:textId="300D6335" w:rsidR="00250B30" w:rsidRDefault="002F3A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DRÁSAL TVAROH TUČNÝ 250 g</w:t>
            </w:r>
          </w:p>
          <w:p w14:paraId="510048F0" w14:textId="14DA3815" w:rsidR="004705D2" w:rsidRDefault="002F3A7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Zemědělské družstvo Senice na Hané</w:t>
            </w:r>
          </w:p>
          <w:p w14:paraId="30C48AB7" w14:textId="77777777" w:rsidR="004705D2" w:rsidRDefault="002F3A7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ŽERVÉ MEDVĚDÍ ČESNEK 200 g</w:t>
            </w:r>
          </w:p>
          <w:p w14:paraId="1CBE21DC" w14:textId="79ED508E" w:rsidR="002F3A7D" w:rsidRDefault="002F3A7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F3A7D">
              <w:rPr>
                <w:rFonts w:ascii="Calibri" w:eastAsia="Calibri" w:hAnsi="Calibri" w:cs="Calibri"/>
                <w:sz w:val="22"/>
              </w:rPr>
              <w:t xml:space="preserve">Ing. Zlata </w:t>
            </w:r>
            <w:proofErr w:type="spellStart"/>
            <w:r w:rsidRPr="002F3A7D">
              <w:rPr>
                <w:rFonts w:ascii="Calibri" w:eastAsia="Calibri" w:hAnsi="Calibri" w:cs="Calibri"/>
                <w:sz w:val="22"/>
              </w:rPr>
              <w:t>Ronzová</w:t>
            </w:r>
            <w:proofErr w:type="spellEnd"/>
            <w:r w:rsidRPr="002F3A7D">
              <w:rPr>
                <w:rFonts w:ascii="Calibri" w:eastAsia="Calibri" w:hAnsi="Calibri" w:cs="Calibri"/>
                <w:sz w:val="22"/>
              </w:rPr>
              <w:t xml:space="preserve"> Mádrová</w:t>
            </w:r>
            <w:r w:rsidR="00F257ED">
              <w:rPr>
                <w:rFonts w:ascii="Calibri" w:eastAsia="Calibri" w:hAnsi="Calibri" w:cs="Calibri"/>
                <w:sz w:val="22"/>
              </w:rPr>
              <w:t>, Zlatá farma</w:t>
            </w:r>
          </w:p>
          <w:p w14:paraId="2D97EBCB" w14:textId="77777777" w:rsidR="00D22C44" w:rsidRDefault="00D22C4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D22C44">
              <w:rPr>
                <w:rFonts w:ascii="Calibri" w:eastAsia="Calibri" w:hAnsi="Calibri" w:cs="Calibri"/>
                <w:b/>
                <w:bCs/>
                <w:sz w:val="22"/>
              </w:rPr>
              <w:t xml:space="preserve">Kozí žervé </w:t>
            </w:r>
            <w:proofErr w:type="spellStart"/>
            <w:r w:rsidRPr="00D22C44">
              <w:rPr>
                <w:rFonts w:ascii="Calibri" w:eastAsia="Calibri" w:hAnsi="Calibri" w:cs="Calibri"/>
                <w:b/>
                <w:bCs/>
                <w:sz w:val="22"/>
              </w:rPr>
              <w:t>tvargle</w:t>
            </w:r>
            <w:proofErr w:type="spellEnd"/>
          </w:p>
          <w:p w14:paraId="4418D1B8" w14:textId="6DA601FB" w:rsidR="00D22C44" w:rsidRPr="00D22C44" w:rsidRDefault="00D22C4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2C44">
              <w:rPr>
                <w:rFonts w:ascii="Calibri" w:eastAsia="Calibri" w:hAnsi="Calibri" w:cs="Calibri"/>
                <w:sz w:val="22"/>
              </w:rPr>
              <w:t>Petr Čech</w:t>
            </w:r>
            <w:r w:rsidR="00F257ED">
              <w:rPr>
                <w:rFonts w:ascii="Calibri" w:eastAsia="Calibri" w:hAnsi="Calibri" w:cs="Calibri"/>
                <w:sz w:val="22"/>
              </w:rPr>
              <w:t>, Pavlovice u Přerova</w:t>
            </w:r>
          </w:p>
        </w:tc>
      </w:tr>
      <w:tr w:rsidR="00250B30" w14:paraId="326AC78A" w14:textId="77777777" w:rsidTr="006B6C06">
        <w:trPr>
          <w:trHeight w:val="7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29BB541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A8552FC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Mléčné výrobky ostatní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7CD5542" w14:textId="703CBB64" w:rsidR="00250B30" w:rsidRDefault="00D22C44" w:rsidP="004705D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Jogurtový nápoj – borůvka 450 ml</w:t>
            </w:r>
            <w:r w:rsidR="006B6C06">
              <w:t xml:space="preserve">                   </w:t>
            </w:r>
            <w:r w:rsidR="002F3A7D">
              <w:t xml:space="preserve">                           </w:t>
            </w:r>
            <w:r w:rsidR="006B6C06">
              <w:t xml:space="preserve"> </w:t>
            </w:r>
            <w:r w:rsidR="002F3A7D">
              <w:rPr>
                <w:rFonts w:ascii="Calibri" w:eastAsia="Calibri" w:hAnsi="Calibri" w:cs="Calibri"/>
                <w:sz w:val="22"/>
              </w:rPr>
              <w:t>MVDr. Václav Osička</w:t>
            </w:r>
            <w:r w:rsidR="00F257ED">
              <w:rPr>
                <w:rFonts w:ascii="Calibri" w:eastAsia="Calibri" w:hAnsi="Calibri" w:cs="Calibri"/>
                <w:sz w:val="22"/>
              </w:rPr>
              <w:t>, Doubravský Dvůr</w:t>
            </w:r>
          </w:p>
          <w:p w14:paraId="786D4988" w14:textId="6E092B9D" w:rsidR="00D22C44" w:rsidRDefault="00D22C44" w:rsidP="004705D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Bělka Tvarohová pomazánka se smetanou</w:t>
            </w:r>
          </w:p>
          <w:p w14:paraId="1DC1F8AD" w14:textId="32DA7098" w:rsidR="00D22C44" w:rsidRPr="00D22C44" w:rsidRDefault="00D22C44" w:rsidP="004705D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Zemědělské družstvo Jeseník</w:t>
            </w:r>
          </w:p>
          <w:p w14:paraId="728EACBA" w14:textId="77777777" w:rsidR="004705D2" w:rsidRDefault="002F3A7D" w:rsidP="004705D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Méďa tvarohový s čokoládovou náplní</w:t>
            </w:r>
          </w:p>
          <w:p w14:paraId="6EBBB710" w14:textId="0DFFA8B6" w:rsidR="002F3A7D" w:rsidRPr="002F3A7D" w:rsidRDefault="002F3A7D" w:rsidP="004705D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2F3A7D">
              <w:rPr>
                <w:rFonts w:asciiTheme="minorHAnsi" w:hAnsiTheme="minorHAnsi" w:cstheme="minorHAnsi"/>
                <w:bCs/>
                <w:sz w:val="22"/>
              </w:rPr>
              <w:t>Antonín Jelínek</w:t>
            </w:r>
            <w:r w:rsidR="00606B1C">
              <w:rPr>
                <w:rFonts w:asciiTheme="minorHAnsi" w:hAnsiTheme="minorHAnsi" w:cstheme="minorHAnsi"/>
                <w:bCs/>
                <w:sz w:val="22"/>
              </w:rPr>
              <w:t>, Dětkovice</w:t>
            </w:r>
          </w:p>
        </w:tc>
      </w:tr>
      <w:tr w:rsidR="00250B30" w14:paraId="5B1530E3" w14:textId="77777777" w:rsidTr="00606B1C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575D42C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4596A0F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Pekařské výrobky včetně těstovin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24CE5B6" w14:textId="56860577" w:rsidR="00250B30" w:rsidRPr="00227A9C" w:rsidRDefault="00F257ED" w:rsidP="002F3A7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nehodnoceno</w:t>
            </w:r>
          </w:p>
        </w:tc>
      </w:tr>
      <w:tr w:rsidR="00250B30" w14:paraId="4AF6E438" w14:textId="77777777" w:rsidTr="006B6C06">
        <w:trPr>
          <w:trHeight w:val="6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7015007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8680C09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Cukrářské výrobky včetně cukrovinek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AA299E5" w14:textId="77777777" w:rsidR="00250B30" w:rsidRDefault="006B6C0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nehodnoceno</w:t>
            </w:r>
            <w:r w:rsidR="000C7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0B30" w14:paraId="6DA5F9D8" w14:textId="77777777" w:rsidTr="00606B1C">
        <w:trPr>
          <w:trHeight w:val="17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C9E2643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A2EC416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Alkoholické a nealkoholické nápoje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005ABF" w14:textId="1766B78E" w:rsidR="00250B30" w:rsidRPr="00606B1C" w:rsidRDefault="002F3A7D" w:rsidP="00606B1C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F3A7D">
              <w:rPr>
                <w:rFonts w:asciiTheme="minorHAnsi" w:hAnsiTheme="minorHAnsi" w:cstheme="minorHAnsi"/>
                <w:b/>
                <w:bCs/>
                <w:sz w:val="22"/>
              </w:rPr>
              <w:t>Mošt jablko / višeň</w:t>
            </w:r>
            <w:r w:rsidR="00606B1C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    Agrochov Jezernice, a.s.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                     Malina s vanilkou                                 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Nikoleta-Maria s.r.o.                                  </w:t>
            </w:r>
            <w:r w:rsidR="00606B1C">
              <w:rPr>
                <w:rFonts w:asciiTheme="minorHAnsi" w:hAnsiTheme="minorHAnsi" w:cstheme="minorHAnsi"/>
                <w:sz w:val="22"/>
              </w:rPr>
              <w:t xml:space="preserve">                          </w:t>
            </w:r>
            <w:r w:rsidRPr="002F3A7D">
              <w:rPr>
                <w:rFonts w:asciiTheme="minorHAnsi" w:hAnsiTheme="minorHAnsi" w:cstheme="minorHAnsi"/>
                <w:b/>
                <w:bCs/>
                <w:sz w:val="22"/>
              </w:rPr>
              <w:t>JESENICKÁ BYLINNÁ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                           </w:t>
            </w:r>
            <w:proofErr w:type="spellStart"/>
            <w:r w:rsidR="0084310D">
              <w:rPr>
                <w:rFonts w:asciiTheme="minorHAnsi" w:hAnsiTheme="minorHAnsi" w:cstheme="minorHAnsi"/>
                <w:sz w:val="22"/>
              </w:rPr>
              <w:t>Bainsfather</w:t>
            </w:r>
            <w:proofErr w:type="spellEnd"/>
            <w:r w:rsidR="0084310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84310D">
              <w:rPr>
                <w:rFonts w:asciiTheme="minorHAnsi" w:hAnsiTheme="minorHAnsi" w:cstheme="minorHAnsi"/>
                <w:sz w:val="22"/>
              </w:rPr>
              <w:t>Family</w:t>
            </w:r>
            <w:proofErr w:type="spellEnd"/>
            <w:r w:rsidR="0084310D">
              <w:rPr>
                <w:rFonts w:asciiTheme="minorHAnsi" w:hAnsiTheme="minorHAnsi" w:cstheme="minorHAnsi"/>
                <w:sz w:val="22"/>
              </w:rPr>
              <w:t xml:space="preserve"> Distillery s.r.o.</w:t>
            </w:r>
          </w:p>
        </w:tc>
      </w:tr>
      <w:tr w:rsidR="00250B30" w14:paraId="276AA68F" w14:textId="77777777" w:rsidTr="00606B1C">
        <w:trPr>
          <w:trHeight w:val="7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36ED6F9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E39B98B" w14:textId="77777777" w:rsidR="00250B30" w:rsidRDefault="000C7FA2">
            <w:pPr>
              <w:spacing w:after="0" w:line="259" w:lineRule="auto"/>
              <w:ind w:left="1" w:right="0" w:firstLine="0"/>
            </w:pPr>
            <w:r>
              <w:rPr>
                <w:rFonts w:ascii="Calibri" w:eastAsia="Calibri" w:hAnsi="Calibri" w:cs="Calibri"/>
                <w:sz w:val="22"/>
              </w:rPr>
              <w:t>Ovoce a zelenina v čerstvé nebo zpracované formě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8FCDFB" w14:textId="5A45071B" w:rsidR="00250B30" w:rsidRDefault="0084310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Paprika Pepina</w:t>
            </w:r>
          </w:p>
          <w:p w14:paraId="52DDF0C5" w14:textId="35552C1C" w:rsidR="00250B30" w:rsidRDefault="0084310D" w:rsidP="00B87A34">
            <w:pPr>
              <w:spacing w:after="9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Farma Kopeček s.r.o.</w:t>
            </w:r>
            <w:r w:rsidR="00B87A34">
              <w:t xml:space="preserve"> </w:t>
            </w:r>
            <w:r w:rsidR="00606B1C">
              <w:t xml:space="preserve">, </w:t>
            </w:r>
            <w:r w:rsidR="00606B1C" w:rsidRPr="00606B1C">
              <w:rPr>
                <w:rFonts w:asciiTheme="minorHAnsi" w:hAnsiTheme="minorHAnsi" w:cstheme="minorHAnsi"/>
                <w:sz w:val="22"/>
              </w:rPr>
              <w:t>Smržice</w:t>
            </w:r>
            <w:r w:rsidR="00B87A34">
              <w:t xml:space="preserve">                </w:t>
            </w:r>
          </w:p>
        </w:tc>
      </w:tr>
      <w:tr w:rsidR="00250B30" w14:paraId="6DDAC22C" w14:textId="77777777" w:rsidTr="006B6C06">
        <w:trPr>
          <w:trHeight w:val="7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184927E" w14:textId="77777777" w:rsidR="00250B30" w:rsidRDefault="000C7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5F4BDBF" w14:textId="77777777" w:rsidR="00250B30" w:rsidRDefault="000C7FA2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Ostatní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201749" w14:textId="12155ECC" w:rsidR="00250B30" w:rsidRDefault="0084310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JEČNÉ LÍVANCE s ovesnými vločkami</w:t>
            </w:r>
          </w:p>
          <w:p w14:paraId="41659FB1" w14:textId="1E134204" w:rsidR="0084310D" w:rsidRDefault="0084310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Cs/>
                <w:sz w:val="22"/>
              </w:rPr>
            </w:pPr>
            <w:r w:rsidRPr="0084310D">
              <w:rPr>
                <w:rFonts w:ascii="Calibri" w:eastAsia="Calibri" w:hAnsi="Calibri" w:cs="Calibri"/>
                <w:bCs/>
                <w:sz w:val="22"/>
              </w:rPr>
              <w:t>PRO-BIO, obchodní společnost s r.o.</w:t>
            </w:r>
            <w:r w:rsidR="00606B1C">
              <w:rPr>
                <w:rFonts w:ascii="Calibri" w:eastAsia="Calibri" w:hAnsi="Calibri" w:cs="Calibri"/>
                <w:bCs/>
                <w:sz w:val="22"/>
              </w:rPr>
              <w:t>,                                  Staré Město p./Sněž.</w:t>
            </w:r>
          </w:p>
          <w:p w14:paraId="12DAEE5A" w14:textId="24524957" w:rsidR="00606B1C" w:rsidRDefault="00606B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 w:rsidRPr="00606B1C">
              <w:rPr>
                <w:rFonts w:ascii="Calibri" w:eastAsia="Calibri" w:hAnsi="Calibri" w:cs="Calibri"/>
                <w:b/>
                <w:sz w:val="22"/>
              </w:rPr>
              <w:t>ČERNÝ RYBÍZ Džem ČERNÝ BEZ-KVĚT</w:t>
            </w:r>
          </w:p>
          <w:p w14:paraId="01D82738" w14:textId="67493C2B" w:rsidR="00606B1C" w:rsidRPr="00606B1C" w:rsidRDefault="00606B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Cs/>
                <w:sz w:val="22"/>
              </w:rPr>
            </w:pPr>
            <w:r w:rsidRPr="00606B1C">
              <w:rPr>
                <w:rFonts w:ascii="Calibri" w:eastAsia="Calibri" w:hAnsi="Calibri" w:cs="Calibri"/>
                <w:bCs/>
                <w:sz w:val="22"/>
              </w:rPr>
              <w:t>Martin Vašíček</w:t>
            </w:r>
            <w:r>
              <w:rPr>
                <w:rFonts w:ascii="Calibri" w:eastAsia="Calibri" w:hAnsi="Calibri" w:cs="Calibri"/>
                <w:bCs/>
                <w:sz w:val="22"/>
              </w:rPr>
              <w:t>, Dobroty z hor, Šumperk</w:t>
            </w:r>
          </w:p>
          <w:p w14:paraId="6071DA60" w14:textId="5E2DE589" w:rsidR="00B87A34" w:rsidRDefault="00B87A3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Květový med z </w:t>
            </w:r>
            <w:r w:rsidR="00606B1C">
              <w:rPr>
                <w:rFonts w:ascii="Calibri" w:eastAsia="Calibri" w:hAnsi="Calibri" w:cs="Calibri"/>
                <w:b/>
                <w:sz w:val="22"/>
              </w:rPr>
              <w:t>Kosíře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                                              </w:t>
            </w:r>
          </w:p>
          <w:p w14:paraId="7093CE59" w14:textId="723D8404" w:rsidR="00B87A34" w:rsidRDefault="00606B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SEMO a.s.</w:t>
            </w:r>
            <w:r w:rsidR="00F257ED">
              <w:rPr>
                <w:rFonts w:ascii="Calibri" w:eastAsia="Calibri" w:hAnsi="Calibri" w:cs="Calibri"/>
                <w:sz w:val="22"/>
              </w:rPr>
              <w:t>, Smržice</w:t>
            </w:r>
          </w:p>
          <w:p w14:paraId="0AD37922" w14:textId="3CFE7514" w:rsidR="00967C4E" w:rsidRPr="00F257ED" w:rsidRDefault="00606B1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</w:rPr>
              <w:t>Skaličský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</w:rPr>
              <w:t xml:space="preserve"> MED květový lipový</w:t>
            </w:r>
            <w:r w:rsidR="00967C4E">
              <w:rPr>
                <w:rFonts w:ascii="Calibri" w:eastAsia="Calibri" w:hAnsi="Calibri" w:cs="Calibri"/>
                <w:b/>
                <w:bCs/>
                <w:sz w:val="22"/>
              </w:rPr>
              <w:t xml:space="preserve">                                                          </w:t>
            </w:r>
            <w:r>
              <w:rPr>
                <w:rFonts w:ascii="Calibri" w:eastAsia="Calibri" w:hAnsi="Calibri" w:cs="Calibri"/>
                <w:sz w:val="22"/>
              </w:rPr>
              <w:t>Jaroslav Juráň – Včelí farma Skalička</w:t>
            </w:r>
          </w:p>
        </w:tc>
      </w:tr>
    </w:tbl>
    <w:p w14:paraId="7C58145B" w14:textId="77777777" w:rsidR="00250B30" w:rsidRDefault="000C7F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11E95C" w14:textId="77777777" w:rsidR="00250B30" w:rsidRDefault="000C7F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C7AFAC" w14:textId="7F788CBB" w:rsidR="00250B30" w:rsidRDefault="00250B30">
      <w:pPr>
        <w:spacing w:after="0" w:line="217" w:lineRule="auto"/>
        <w:ind w:left="0" w:right="6750" w:firstLine="0"/>
        <w:jc w:val="left"/>
      </w:pPr>
    </w:p>
    <w:sectPr w:rsidR="00250B30" w:rsidSect="00967C4E">
      <w:pgSz w:w="11906" w:h="16838"/>
      <w:pgMar w:top="687" w:right="1414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5EE7" w14:textId="77777777" w:rsidR="005557CE" w:rsidRDefault="005557CE" w:rsidP="00B87A34">
      <w:pPr>
        <w:spacing w:after="0" w:line="240" w:lineRule="auto"/>
      </w:pPr>
      <w:r>
        <w:separator/>
      </w:r>
    </w:p>
  </w:endnote>
  <w:endnote w:type="continuationSeparator" w:id="0">
    <w:p w14:paraId="61C9D740" w14:textId="77777777" w:rsidR="005557CE" w:rsidRDefault="005557CE" w:rsidP="00B8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0A6D" w14:textId="77777777" w:rsidR="005557CE" w:rsidRDefault="005557CE" w:rsidP="00B87A34">
      <w:pPr>
        <w:spacing w:after="0" w:line="240" w:lineRule="auto"/>
      </w:pPr>
      <w:r>
        <w:separator/>
      </w:r>
    </w:p>
  </w:footnote>
  <w:footnote w:type="continuationSeparator" w:id="0">
    <w:p w14:paraId="2E44BE40" w14:textId="77777777" w:rsidR="005557CE" w:rsidRDefault="005557CE" w:rsidP="00B87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30"/>
    <w:rsid w:val="000C7FA2"/>
    <w:rsid w:val="00227A9C"/>
    <w:rsid w:val="00250B30"/>
    <w:rsid w:val="002F3A7D"/>
    <w:rsid w:val="00300472"/>
    <w:rsid w:val="0037400D"/>
    <w:rsid w:val="003F3A4B"/>
    <w:rsid w:val="004705D2"/>
    <w:rsid w:val="005537D3"/>
    <w:rsid w:val="005557CE"/>
    <w:rsid w:val="00606B1C"/>
    <w:rsid w:val="006140C6"/>
    <w:rsid w:val="00633EC0"/>
    <w:rsid w:val="00662E6F"/>
    <w:rsid w:val="006B6C06"/>
    <w:rsid w:val="0084310D"/>
    <w:rsid w:val="008A2F7C"/>
    <w:rsid w:val="00967C4E"/>
    <w:rsid w:val="00AE62EB"/>
    <w:rsid w:val="00B87A34"/>
    <w:rsid w:val="00BF50F1"/>
    <w:rsid w:val="00CB7ABF"/>
    <w:rsid w:val="00D22C44"/>
    <w:rsid w:val="00D90B0D"/>
    <w:rsid w:val="00F257ED"/>
    <w:rsid w:val="00F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8B9F"/>
  <w15:docId w15:val="{BA1D75AB-1D18-4EED-BA62-3D58B81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4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A34"/>
    <w:rPr>
      <w:rFonts w:ascii="Arial" w:eastAsia="Arial" w:hAnsi="Arial" w:cs="Arial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8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A34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56D6-5809-4E05-8AD5-B8079D92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Značku Výrobek OK získalo 18 výrobků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Značku Výrobek OK získalo 18 výrobků</dc:title>
  <dc:subject/>
  <dc:creator>Lucka</dc:creator>
  <cp:keywords/>
  <cp:lastModifiedBy>AK OK</cp:lastModifiedBy>
  <cp:revision>14</cp:revision>
  <dcterms:created xsi:type="dcterms:W3CDTF">2022-06-01T18:42:00Z</dcterms:created>
  <dcterms:modified xsi:type="dcterms:W3CDTF">2023-06-02T06:16:00Z</dcterms:modified>
</cp:coreProperties>
</file>